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Garafalo Paulette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HOOKER FURNISHINGS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POB 4708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MARTINSVILLE VA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5,863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33,010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Yumin Yang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0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Paulette Garafalo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4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5979" TargetMode="External"/><Relationship Id="rId14" Type="http://schemas.openxmlformats.org/officeDocument/2006/relationships/hyperlink" Target="http://www.sec.gov/cgi-bin/browse-edgar?action=getcompany&amp;CIK=000107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2026-06-15T10:31:41Z</dcterms:created>
  <dcterms:modified xsi:type="dcterms:W3CDTF">2026-06-15T10:31:41Z</dcterms:modified>
</cp:coreProperties>
</file>